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E6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8D4B03">
        <w:rPr>
          <w:rFonts w:ascii="ＭＳ 明朝" w:eastAsia="ＭＳ 明朝" w:hAnsi="ＭＳ 明朝" w:hint="eastAsia"/>
          <w:kern w:val="2"/>
        </w:rPr>
        <w:t>3</w:t>
      </w:r>
      <w:bookmarkStart w:id="0" w:name="_GoBack"/>
      <w:bookmarkEnd w:id="0"/>
      <w:r w:rsidR="00EB3829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　</w:t>
      </w:r>
      <w:r w:rsidR="00EB3829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>年　　　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8"/>
        </w:rPr>
        <w:t>所在</w:t>
      </w:r>
      <w:r w:rsidRPr="009A6E9E">
        <w:rPr>
          <w:rFonts w:ascii="Century" w:eastAsia="ＭＳ 明朝" w:hAnsi="Century" w:cs="Times New Roman" w:hint="eastAsia"/>
          <w:fitText w:val="1100" w:id="-690864128"/>
        </w:rPr>
        <w:t>地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7"/>
        </w:rPr>
        <w:t>事業者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7"/>
        </w:rPr>
        <w:t>名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　　　　　　　　　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6"/>
        </w:rPr>
        <w:t>代表者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6"/>
        </w:rPr>
        <w:t>名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5"/>
        </w:rPr>
        <w:t>電話番</w:t>
      </w:r>
      <w:r w:rsidRPr="009A6E9E">
        <w:rPr>
          <w:rFonts w:ascii="Century" w:eastAsia="ＭＳ 明朝" w:hAnsi="Century" w:cs="Times New Roman" w:hint="eastAsia"/>
          <w:spacing w:val="2"/>
          <w:fitText w:val="1100" w:id="-690864125"/>
        </w:rPr>
        <w:t>号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4"/>
        </w:rPr>
        <w:t>担当</w:t>
      </w:r>
      <w:r w:rsidRPr="009A6E9E">
        <w:rPr>
          <w:rFonts w:ascii="Century" w:eastAsia="ＭＳ 明朝" w:hAnsi="Century" w:cs="Times New Roman" w:hint="eastAsia"/>
          <w:fitText w:val="1100" w:id="-690864124"/>
        </w:rPr>
        <w:t>者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就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業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証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明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書</w:t>
      </w:r>
      <w:r w:rsidR="006322C6">
        <w:rPr>
          <w:rFonts w:ascii="Century" w:eastAsia="ＭＳ 明朝" w:hAnsi="Century" w:cs="Times New Roman" w:hint="eastAsia"/>
          <w:kern w:val="2"/>
        </w:rPr>
        <w:t>【テレワーク用】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下記のとおり相違ないことを証明します。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946"/>
      </w:tblGrid>
      <w:tr w:rsidR="00DF21E6" w:rsidRPr="00DF21E6" w:rsidTr="007D3361">
        <w:trPr>
          <w:trHeight w:val="77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9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勤務者住所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（移住前）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9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勤務者住所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（移住後）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84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勤務先部署の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763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717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移住の意思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所属先企業等からの命令（転勤、出向、出張、研修等含む）ではない</w:t>
            </w:r>
          </w:p>
        </w:tc>
      </w:tr>
      <w:tr w:rsidR="007D3361" w:rsidRPr="00DF21E6" w:rsidTr="007D3361">
        <w:trPr>
          <w:trHeight w:val="717"/>
        </w:trPr>
        <w:tc>
          <w:tcPr>
            <w:tcW w:w="2254" w:type="dxa"/>
            <w:vAlign w:val="center"/>
          </w:tcPr>
          <w:p w:rsidR="007D3361" w:rsidRPr="00EB3829" w:rsidRDefault="007D3361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雇用形態</w:t>
            </w:r>
          </w:p>
        </w:tc>
        <w:tc>
          <w:tcPr>
            <w:tcW w:w="6946" w:type="dxa"/>
            <w:vAlign w:val="center"/>
          </w:tcPr>
          <w:p w:rsidR="007D3361" w:rsidRPr="00EB3829" w:rsidRDefault="007D3361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20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時間以上の無期雇用</w:t>
            </w:r>
          </w:p>
        </w:tc>
      </w:tr>
      <w:tr w:rsidR="00DF21E6" w:rsidRPr="00DF21E6" w:rsidTr="007D3361">
        <w:trPr>
          <w:trHeight w:val="699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テレワーク交付金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勤務者に、デジタル田園都市国家構想交付金（デジタル実装タイプ（地方創生テレワーク型））又はその前歴事業による資金提供をしていない</w:t>
            </w:r>
          </w:p>
        </w:tc>
      </w:tr>
    </w:tbl>
    <w:p w:rsidR="007D3361" w:rsidRDefault="00DF21E6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美祢市東京圏等移住支援事業補助金に関する事務のため、勤務者の勤務状況などの情報を、山口県及び</w:t>
      </w:r>
    </w:p>
    <w:p w:rsidR="007525F8" w:rsidRPr="007D3361" w:rsidRDefault="00DF21E6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美祢市の求めに応じて、同山口県及び美祢市に提供することについて、勤務者の同意を得ています。</w:t>
      </w:r>
      <w:r w:rsidR="007525F8" w:rsidRPr="007525F8">
        <w:rPr>
          <w:rFonts w:ascii="Century" w:eastAsia="ＭＳ 明朝" w:hAnsi="Century" w:cs="Times New Roman"/>
          <w:kern w:val="2"/>
        </w:rPr>
        <w:tab/>
      </w:r>
    </w:p>
    <w:sectPr w:rsidR="007525F8" w:rsidRPr="007D3361" w:rsidSect="0084455A">
      <w:pgSz w:w="11905" w:h="16837" w:code="9"/>
      <w:pgMar w:top="1134" w:right="992" w:bottom="1134" w:left="1418" w:header="720" w:footer="567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706" w:rsidRDefault="001E5706">
      <w:r>
        <w:separator/>
      </w:r>
    </w:p>
  </w:endnote>
  <w:endnote w:type="continuationSeparator" w:id="0">
    <w:p w:rsidR="001E5706" w:rsidRDefault="001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706" w:rsidRDefault="001E5706">
      <w:r>
        <w:separator/>
      </w:r>
    </w:p>
  </w:footnote>
  <w:footnote w:type="continuationSeparator" w:id="0">
    <w:p w:rsidR="001E5706" w:rsidRDefault="001E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10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3669B"/>
    <w:rsid w:val="00085EEC"/>
    <w:rsid w:val="000A182C"/>
    <w:rsid w:val="001313A3"/>
    <w:rsid w:val="001B2CAA"/>
    <w:rsid w:val="001E5706"/>
    <w:rsid w:val="00212FCF"/>
    <w:rsid w:val="00282F7A"/>
    <w:rsid w:val="002B6095"/>
    <w:rsid w:val="002E681D"/>
    <w:rsid w:val="00300FEC"/>
    <w:rsid w:val="003038EE"/>
    <w:rsid w:val="003422BA"/>
    <w:rsid w:val="003E4E4A"/>
    <w:rsid w:val="00426A03"/>
    <w:rsid w:val="00432EBF"/>
    <w:rsid w:val="00473985"/>
    <w:rsid w:val="00487B32"/>
    <w:rsid w:val="00504449"/>
    <w:rsid w:val="00511AC0"/>
    <w:rsid w:val="00564908"/>
    <w:rsid w:val="005C31D2"/>
    <w:rsid w:val="005D2223"/>
    <w:rsid w:val="005E7ADE"/>
    <w:rsid w:val="006104C0"/>
    <w:rsid w:val="00611B6A"/>
    <w:rsid w:val="006307EF"/>
    <w:rsid w:val="006322C6"/>
    <w:rsid w:val="006D5BFE"/>
    <w:rsid w:val="006F1D35"/>
    <w:rsid w:val="0071161D"/>
    <w:rsid w:val="007525F8"/>
    <w:rsid w:val="0079307B"/>
    <w:rsid w:val="007C40EA"/>
    <w:rsid w:val="007D3361"/>
    <w:rsid w:val="007E3E19"/>
    <w:rsid w:val="007E582A"/>
    <w:rsid w:val="007F107C"/>
    <w:rsid w:val="00831856"/>
    <w:rsid w:val="008377F5"/>
    <w:rsid w:val="0084455A"/>
    <w:rsid w:val="00855614"/>
    <w:rsid w:val="00855D85"/>
    <w:rsid w:val="0085788A"/>
    <w:rsid w:val="00870332"/>
    <w:rsid w:val="008B6EBC"/>
    <w:rsid w:val="008B7790"/>
    <w:rsid w:val="008D4B03"/>
    <w:rsid w:val="008D6AF4"/>
    <w:rsid w:val="008E3857"/>
    <w:rsid w:val="008F12F3"/>
    <w:rsid w:val="008F6BF2"/>
    <w:rsid w:val="00941708"/>
    <w:rsid w:val="0095763E"/>
    <w:rsid w:val="009812A9"/>
    <w:rsid w:val="009A23E7"/>
    <w:rsid w:val="009A6E9E"/>
    <w:rsid w:val="009E5DFA"/>
    <w:rsid w:val="009E62AD"/>
    <w:rsid w:val="00A0509A"/>
    <w:rsid w:val="00A206AE"/>
    <w:rsid w:val="00A5506A"/>
    <w:rsid w:val="00A7620F"/>
    <w:rsid w:val="00AD7AAC"/>
    <w:rsid w:val="00B53B06"/>
    <w:rsid w:val="00B56F3E"/>
    <w:rsid w:val="00BD5BBB"/>
    <w:rsid w:val="00C63658"/>
    <w:rsid w:val="00C65E27"/>
    <w:rsid w:val="00C66EE8"/>
    <w:rsid w:val="00C67728"/>
    <w:rsid w:val="00C7115D"/>
    <w:rsid w:val="00CA362D"/>
    <w:rsid w:val="00CF4952"/>
    <w:rsid w:val="00D0232B"/>
    <w:rsid w:val="00D07BF2"/>
    <w:rsid w:val="00D330D0"/>
    <w:rsid w:val="00DB5102"/>
    <w:rsid w:val="00DE34B9"/>
    <w:rsid w:val="00DF21E6"/>
    <w:rsid w:val="00E17CA8"/>
    <w:rsid w:val="00EB3829"/>
    <w:rsid w:val="00EB4268"/>
    <w:rsid w:val="00ED3916"/>
    <w:rsid w:val="00ED423C"/>
    <w:rsid w:val="00EE348E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B89B4"/>
  <w14:defaultImageDpi w14:val="0"/>
  <w15:docId w15:val="{4C81A1B4-6E21-4115-9805-743C6FAC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0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2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43AF-18FD-44A0-81E8-C3FB343D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4</cp:revision>
  <cp:lastPrinted>2024-06-14T05:56:00Z</cp:lastPrinted>
  <dcterms:created xsi:type="dcterms:W3CDTF">2025-06-26T01:16:00Z</dcterms:created>
  <dcterms:modified xsi:type="dcterms:W3CDTF">2025-06-30T08:56:00Z</dcterms:modified>
</cp:coreProperties>
</file>