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3AA92" w14:textId="43261CBD" w:rsidR="008E798C" w:rsidRDefault="008E798C" w:rsidP="008E798C">
      <w:pPr>
        <w:jc w:val="left"/>
      </w:pPr>
      <w:bookmarkStart w:id="0" w:name="_Hlk134389828"/>
      <w:r>
        <w:rPr>
          <w:rFonts w:hint="eastAsia"/>
        </w:rPr>
        <w:t>様式第</w:t>
      </w:r>
      <w:r w:rsidR="00391062">
        <w:rPr>
          <w:rFonts w:hint="eastAsia"/>
        </w:rPr>
        <w:t>4</w:t>
      </w:r>
      <w:r>
        <w:rPr>
          <w:rFonts w:hint="eastAsia"/>
        </w:rPr>
        <w:t>号</w:t>
      </w:r>
    </w:p>
    <w:bookmarkEnd w:id="0"/>
    <w:p w14:paraId="3A335FBB" w14:textId="77777777" w:rsidR="00D55E7C" w:rsidRPr="009362FD" w:rsidRDefault="007D0CCE" w:rsidP="009362F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362FD">
        <w:rPr>
          <w:rFonts w:ascii="ＭＳ ゴシック" w:eastAsia="ＭＳ ゴシック" w:hAnsi="ＭＳ ゴシック" w:hint="eastAsia"/>
          <w:b/>
          <w:sz w:val="28"/>
          <w:szCs w:val="28"/>
        </w:rPr>
        <w:t>業務実施体制</w:t>
      </w:r>
      <w:r w:rsidR="002B62CC" w:rsidRPr="009362FD">
        <w:rPr>
          <w:rFonts w:ascii="ＭＳ ゴシック" w:eastAsia="ＭＳ ゴシック" w:hAnsi="ＭＳ ゴシック" w:hint="eastAsia"/>
          <w:b/>
          <w:sz w:val="28"/>
          <w:szCs w:val="28"/>
        </w:rPr>
        <w:t>調書</w:t>
      </w:r>
    </w:p>
    <w:tbl>
      <w:tblPr>
        <w:tblW w:w="4057" w:type="dxa"/>
        <w:tblInd w:w="10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2781"/>
      </w:tblGrid>
      <w:tr w:rsidR="000E7B21" w:rsidRPr="00487342" w14:paraId="6694DF03" w14:textId="77777777" w:rsidTr="000E7B21">
        <w:tc>
          <w:tcPr>
            <w:tcW w:w="1276" w:type="dxa"/>
            <w:shd w:val="clear" w:color="auto" w:fill="DDD9C3"/>
          </w:tcPr>
          <w:p w14:paraId="04E43120" w14:textId="77777777" w:rsidR="000E7B21" w:rsidRPr="00487342" w:rsidRDefault="000E7B21" w:rsidP="00886D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会社</w:t>
            </w:r>
            <w:r w:rsidRPr="00487342">
              <w:rPr>
                <w:rFonts w:hint="eastAsia"/>
                <w:sz w:val="22"/>
              </w:rPr>
              <w:t>名</w:t>
            </w:r>
          </w:p>
        </w:tc>
        <w:tc>
          <w:tcPr>
            <w:tcW w:w="2781" w:type="dxa"/>
          </w:tcPr>
          <w:p w14:paraId="413D4535" w14:textId="77777777" w:rsidR="000E7B21" w:rsidRPr="00487342" w:rsidRDefault="000E7B21" w:rsidP="00886D43">
            <w:pPr>
              <w:rPr>
                <w:sz w:val="22"/>
              </w:rPr>
            </w:pPr>
          </w:p>
        </w:tc>
      </w:tr>
    </w:tbl>
    <w:p w14:paraId="783C7158" w14:textId="77777777" w:rsidR="000E7B21" w:rsidRPr="00487342" w:rsidRDefault="000E7B21" w:rsidP="000E7B21">
      <w:pPr>
        <w:rPr>
          <w:sz w:val="2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551"/>
        <w:gridCol w:w="2268"/>
        <w:gridCol w:w="7938"/>
      </w:tblGrid>
      <w:tr w:rsidR="00771B50" w:rsidRPr="00360A3F" w14:paraId="56AE0E35" w14:textId="77777777" w:rsidTr="00771B50">
        <w:trPr>
          <w:trHeight w:val="675"/>
        </w:trPr>
        <w:tc>
          <w:tcPr>
            <w:tcW w:w="1668" w:type="dxa"/>
            <w:shd w:val="clear" w:color="auto" w:fill="DDD9C3"/>
            <w:vAlign w:val="center"/>
          </w:tcPr>
          <w:p w14:paraId="0B53CF12" w14:textId="40BAB62D" w:rsidR="00771B50" w:rsidRPr="00360A3F" w:rsidRDefault="009362FD" w:rsidP="008E79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役割</w:t>
            </w:r>
          </w:p>
        </w:tc>
        <w:tc>
          <w:tcPr>
            <w:tcW w:w="2551" w:type="dxa"/>
            <w:shd w:val="clear" w:color="auto" w:fill="DDD9C3"/>
            <w:vAlign w:val="center"/>
          </w:tcPr>
          <w:p w14:paraId="293B951F" w14:textId="6017C522" w:rsidR="00771B50" w:rsidRPr="00360A3F" w:rsidRDefault="009362FD" w:rsidP="008E79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所属・役職</w:t>
            </w:r>
          </w:p>
        </w:tc>
        <w:tc>
          <w:tcPr>
            <w:tcW w:w="2268" w:type="dxa"/>
            <w:shd w:val="clear" w:color="auto" w:fill="DDD9C3"/>
            <w:vAlign w:val="center"/>
          </w:tcPr>
          <w:p w14:paraId="6DD486D9" w14:textId="24953C94" w:rsidR="00771B50" w:rsidRPr="00360A3F" w:rsidRDefault="009362FD" w:rsidP="008E798C">
            <w:pPr>
              <w:jc w:val="center"/>
              <w:rPr>
                <w:sz w:val="24"/>
                <w:szCs w:val="24"/>
              </w:rPr>
            </w:pPr>
            <w:r w:rsidRPr="00360A3F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938" w:type="dxa"/>
            <w:shd w:val="clear" w:color="auto" w:fill="DDD9C3"/>
            <w:vAlign w:val="center"/>
          </w:tcPr>
          <w:p w14:paraId="0D4622B4" w14:textId="77777777" w:rsidR="00771B50" w:rsidRPr="00360A3F" w:rsidRDefault="00771B50" w:rsidP="008E79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本業務における役割・業務内容</w:t>
            </w:r>
          </w:p>
        </w:tc>
      </w:tr>
      <w:tr w:rsidR="00771B50" w:rsidRPr="00360A3F" w14:paraId="17D35F41" w14:textId="77777777" w:rsidTr="00771B50">
        <w:trPr>
          <w:trHeight w:val="1548"/>
        </w:trPr>
        <w:tc>
          <w:tcPr>
            <w:tcW w:w="1668" w:type="dxa"/>
            <w:shd w:val="clear" w:color="auto" w:fill="auto"/>
            <w:vAlign w:val="center"/>
          </w:tcPr>
          <w:p w14:paraId="6E63F7A5" w14:textId="77777777" w:rsidR="00771B50" w:rsidRPr="00360A3F" w:rsidRDefault="00771B50" w:rsidP="00F261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業務責任者</w:t>
            </w:r>
          </w:p>
        </w:tc>
        <w:tc>
          <w:tcPr>
            <w:tcW w:w="2551" w:type="dxa"/>
            <w:vAlign w:val="center"/>
          </w:tcPr>
          <w:p w14:paraId="0C206078" w14:textId="77777777" w:rsidR="00771B50" w:rsidRPr="00360A3F" w:rsidRDefault="00771B50" w:rsidP="0035497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512181E2" w14:textId="77777777" w:rsidR="00771B50" w:rsidRPr="00360A3F" w:rsidRDefault="00771B50" w:rsidP="008A5759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0D808DFA" w14:textId="77777777" w:rsidR="00771B50" w:rsidRPr="00360A3F" w:rsidRDefault="00771B50" w:rsidP="00F61972">
            <w:pPr>
              <w:rPr>
                <w:sz w:val="24"/>
                <w:szCs w:val="24"/>
              </w:rPr>
            </w:pPr>
          </w:p>
        </w:tc>
      </w:tr>
      <w:tr w:rsidR="00771B50" w:rsidRPr="00360A3F" w14:paraId="2D10956B" w14:textId="77777777" w:rsidTr="00771B50">
        <w:trPr>
          <w:trHeight w:val="1548"/>
        </w:trPr>
        <w:tc>
          <w:tcPr>
            <w:tcW w:w="1668" w:type="dxa"/>
            <w:shd w:val="clear" w:color="auto" w:fill="auto"/>
            <w:vAlign w:val="center"/>
          </w:tcPr>
          <w:p w14:paraId="22F9F344" w14:textId="77777777" w:rsidR="00771B50" w:rsidRPr="00360A3F" w:rsidRDefault="00771B50" w:rsidP="00513F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担当技術者１</w:t>
            </w:r>
          </w:p>
        </w:tc>
        <w:tc>
          <w:tcPr>
            <w:tcW w:w="2551" w:type="dxa"/>
            <w:vAlign w:val="center"/>
          </w:tcPr>
          <w:p w14:paraId="69F64973" w14:textId="77777777" w:rsidR="00771B50" w:rsidRPr="00360A3F" w:rsidRDefault="00771B50" w:rsidP="0035497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286CA123" w14:textId="77777777" w:rsidR="00771B50" w:rsidRPr="00360A3F" w:rsidRDefault="00771B50" w:rsidP="008A5759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6A6E85D1" w14:textId="77777777" w:rsidR="00771B50" w:rsidRPr="00360A3F" w:rsidRDefault="00771B50" w:rsidP="00F61972">
            <w:pPr>
              <w:rPr>
                <w:sz w:val="24"/>
                <w:szCs w:val="24"/>
              </w:rPr>
            </w:pPr>
          </w:p>
        </w:tc>
      </w:tr>
      <w:tr w:rsidR="00771B50" w:rsidRPr="00360A3F" w14:paraId="2A703676" w14:textId="77777777" w:rsidTr="00771B50">
        <w:trPr>
          <w:trHeight w:val="1548"/>
        </w:trPr>
        <w:tc>
          <w:tcPr>
            <w:tcW w:w="1668" w:type="dxa"/>
            <w:shd w:val="clear" w:color="auto" w:fill="auto"/>
            <w:vAlign w:val="center"/>
          </w:tcPr>
          <w:p w14:paraId="7040F253" w14:textId="77777777" w:rsidR="00771B50" w:rsidRPr="00360A3F" w:rsidRDefault="00771B50" w:rsidP="00F261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担当技術者２</w:t>
            </w:r>
          </w:p>
        </w:tc>
        <w:tc>
          <w:tcPr>
            <w:tcW w:w="2551" w:type="dxa"/>
            <w:vAlign w:val="center"/>
          </w:tcPr>
          <w:p w14:paraId="069D4CCC" w14:textId="77777777" w:rsidR="00771B50" w:rsidRPr="00360A3F" w:rsidRDefault="00771B50" w:rsidP="0035497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5B97DE49" w14:textId="77777777" w:rsidR="00771B50" w:rsidRPr="00360A3F" w:rsidRDefault="00771B50" w:rsidP="00F61972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6C378EDA" w14:textId="77777777" w:rsidR="00771B50" w:rsidRPr="00360A3F" w:rsidRDefault="00771B50" w:rsidP="00F61972">
            <w:pPr>
              <w:rPr>
                <w:sz w:val="24"/>
                <w:szCs w:val="24"/>
              </w:rPr>
            </w:pPr>
          </w:p>
        </w:tc>
      </w:tr>
      <w:tr w:rsidR="00771B50" w:rsidRPr="00360A3F" w14:paraId="2CF4F756" w14:textId="77777777" w:rsidTr="00771B50">
        <w:trPr>
          <w:trHeight w:val="1548"/>
        </w:trPr>
        <w:tc>
          <w:tcPr>
            <w:tcW w:w="1668" w:type="dxa"/>
            <w:shd w:val="clear" w:color="auto" w:fill="auto"/>
            <w:vAlign w:val="center"/>
          </w:tcPr>
          <w:p w14:paraId="2DE60AAF" w14:textId="77777777" w:rsidR="00771B50" w:rsidRPr="00360A3F" w:rsidRDefault="00771B50" w:rsidP="00F261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担当技術者３</w:t>
            </w:r>
          </w:p>
        </w:tc>
        <w:tc>
          <w:tcPr>
            <w:tcW w:w="2551" w:type="dxa"/>
            <w:vAlign w:val="center"/>
          </w:tcPr>
          <w:p w14:paraId="6D34AFCB" w14:textId="77777777" w:rsidR="00771B50" w:rsidRPr="00360A3F" w:rsidRDefault="00771B50" w:rsidP="0035497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1948DEE2" w14:textId="77777777" w:rsidR="00771B50" w:rsidRPr="00360A3F" w:rsidRDefault="00771B50" w:rsidP="00F61972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1B9B3961" w14:textId="77777777" w:rsidR="00771B50" w:rsidRPr="00360A3F" w:rsidRDefault="00771B50" w:rsidP="00F61972">
            <w:pPr>
              <w:rPr>
                <w:sz w:val="24"/>
                <w:szCs w:val="24"/>
              </w:rPr>
            </w:pPr>
          </w:p>
        </w:tc>
      </w:tr>
    </w:tbl>
    <w:p w14:paraId="4CC16174" w14:textId="55EBAD6B" w:rsidR="00354979" w:rsidRPr="009362FD" w:rsidRDefault="002B62CC" w:rsidP="009362FD">
      <w:pPr>
        <w:spacing w:line="280" w:lineRule="exact"/>
        <w:rPr>
          <w:sz w:val="22"/>
          <w:szCs w:val="24"/>
        </w:rPr>
      </w:pPr>
      <w:r w:rsidRPr="009362FD">
        <w:rPr>
          <w:rFonts w:hint="eastAsia"/>
          <w:sz w:val="22"/>
          <w:szCs w:val="24"/>
        </w:rPr>
        <w:t>※配置を予定している者全員について記入して下さい。</w:t>
      </w:r>
      <w:bookmarkStart w:id="1" w:name="_GoBack"/>
      <w:bookmarkEnd w:id="1"/>
    </w:p>
    <w:p w14:paraId="31C4765C" w14:textId="4D68D03D" w:rsidR="002B62CC" w:rsidRPr="009362FD" w:rsidRDefault="002B62CC" w:rsidP="009362FD">
      <w:pPr>
        <w:spacing w:line="280" w:lineRule="exact"/>
        <w:rPr>
          <w:sz w:val="22"/>
          <w:szCs w:val="24"/>
        </w:rPr>
      </w:pPr>
      <w:r w:rsidRPr="009362FD">
        <w:rPr>
          <w:rFonts w:hint="eastAsia"/>
          <w:sz w:val="22"/>
          <w:szCs w:val="24"/>
        </w:rPr>
        <w:t>※</w:t>
      </w:r>
      <w:r w:rsidR="003C30AB" w:rsidRPr="009362FD">
        <w:rPr>
          <w:rFonts w:hint="eastAsia"/>
          <w:sz w:val="22"/>
          <w:szCs w:val="24"/>
        </w:rPr>
        <w:t>記入欄が不足する場合は、適宜追加して下さい。</w:t>
      </w:r>
    </w:p>
    <w:p w14:paraId="58FD6B61" w14:textId="0675883F" w:rsidR="00513FE2" w:rsidRPr="009362FD" w:rsidRDefault="00513FE2" w:rsidP="009362FD">
      <w:pPr>
        <w:spacing w:line="280" w:lineRule="exact"/>
        <w:rPr>
          <w:sz w:val="22"/>
          <w:szCs w:val="24"/>
        </w:rPr>
      </w:pPr>
      <w:r w:rsidRPr="009362FD">
        <w:rPr>
          <w:rFonts w:hint="eastAsia"/>
          <w:sz w:val="22"/>
          <w:szCs w:val="24"/>
        </w:rPr>
        <w:t>※</w:t>
      </w:r>
      <w:r w:rsidR="009362FD">
        <w:rPr>
          <w:rFonts w:hint="eastAsia"/>
          <w:sz w:val="22"/>
          <w:szCs w:val="24"/>
        </w:rPr>
        <w:t>役割の</w:t>
      </w:r>
      <w:r w:rsidRPr="009362FD">
        <w:rPr>
          <w:rFonts w:hint="eastAsia"/>
          <w:sz w:val="22"/>
          <w:szCs w:val="24"/>
        </w:rPr>
        <w:t>欄は、主となる</w:t>
      </w:r>
      <w:r w:rsidR="009362FD">
        <w:rPr>
          <w:rFonts w:hint="eastAsia"/>
          <w:sz w:val="22"/>
          <w:szCs w:val="24"/>
        </w:rPr>
        <w:t>担当者（</w:t>
      </w:r>
      <w:r w:rsidRPr="009362FD">
        <w:rPr>
          <w:rFonts w:hint="eastAsia"/>
          <w:sz w:val="22"/>
          <w:szCs w:val="24"/>
        </w:rPr>
        <w:t>技術者</w:t>
      </w:r>
      <w:r w:rsidR="009362FD">
        <w:rPr>
          <w:rFonts w:hint="eastAsia"/>
          <w:sz w:val="22"/>
          <w:szCs w:val="24"/>
        </w:rPr>
        <w:t>）の</w:t>
      </w:r>
      <w:r w:rsidRPr="009362FD">
        <w:rPr>
          <w:rFonts w:hint="eastAsia"/>
          <w:sz w:val="22"/>
          <w:szCs w:val="24"/>
        </w:rPr>
        <w:t>順に記入して下さい。</w:t>
      </w:r>
    </w:p>
    <w:sectPr w:rsidR="00513FE2" w:rsidRPr="009362FD" w:rsidSect="008E798C">
      <w:pgSz w:w="16838" w:h="11906" w:orient="landscape" w:code="9"/>
      <w:pgMar w:top="1134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F835A" w14:textId="77777777" w:rsidR="00615C0F" w:rsidRDefault="00615C0F" w:rsidP="00022010">
      <w:r>
        <w:separator/>
      </w:r>
    </w:p>
  </w:endnote>
  <w:endnote w:type="continuationSeparator" w:id="0">
    <w:p w14:paraId="203E375C" w14:textId="77777777" w:rsidR="00615C0F" w:rsidRDefault="00615C0F" w:rsidP="0002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D5EC7" w14:textId="77777777" w:rsidR="00615C0F" w:rsidRDefault="00615C0F" w:rsidP="00022010">
      <w:r>
        <w:separator/>
      </w:r>
    </w:p>
  </w:footnote>
  <w:footnote w:type="continuationSeparator" w:id="0">
    <w:p w14:paraId="0B4A9EB4" w14:textId="77777777" w:rsidR="00615C0F" w:rsidRDefault="00615C0F" w:rsidP="00022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82412"/>
    <w:multiLevelType w:val="hybridMultilevel"/>
    <w:tmpl w:val="BC106CC4"/>
    <w:lvl w:ilvl="0" w:tplc="9482E89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706C17"/>
    <w:multiLevelType w:val="hybridMultilevel"/>
    <w:tmpl w:val="193C64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90"/>
    <w:rsid w:val="00022010"/>
    <w:rsid w:val="00082504"/>
    <w:rsid w:val="000E7B21"/>
    <w:rsid w:val="000F18BB"/>
    <w:rsid w:val="000F62C6"/>
    <w:rsid w:val="00194089"/>
    <w:rsid w:val="001B3598"/>
    <w:rsid w:val="00233090"/>
    <w:rsid w:val="002336DE"/>
    <w:rsid w:val="00251D0B"/>
    <w:rsid w:val="002A70E7"/>
    <w:rsid w:val="002B62CC"/>
    <w:rsid w:val="00354979"/>
    <w:rsid w:val="00360A3F"/>
    <w:rsid w:val="00391062"/>
    <w:rsid w:val="00393B11"/>
    <w:rsid w:val="003C30AB"/>
    <w:rsid w:val="0049129C"/>
    <w:rsid w:val="00502030"/>
    <w:rsid w:val="00513FE2"/>
    <w:rsid w:val="006030D6"/>
    <w:rsid w:val="00615C0F"/>
    <w:rsid w:val="00671ED9"/>
    <w:rsid w:val="006D3CB1"/>
    <w:rsid w:val="00706B2F"/>
    <w:rsid w:val="007206DA"/>
    <w:rsid w:val="00771B50"/>
    <w:rsid w:val="007A7806"/>
    <w:rsid w:val="007D0CCE"/>
    <w:rsid w:val="008A5759"/>
    <w:rsid w:val="008E798C"/>
    <w:rsid w:val="009362FD"/>
    <w:rsid w:val="009400C1"/>
    <w:rsid w:val="009F3F07"/>
    <w:rsid w:val="00A45A30"/>
    <w:rsid w:val="00A46778"/>
    <w:rsid w:val="00AB13B0"/>
    <w:rsid w:val="00AE72CD"/>
    <w:rsid w:val="00C367B8"/>
    <w:rsid w:val="00C77369"/>
    <w:rsid w:val="00C8358E"/>
    <w:rsid w:val="00D11E48"/>
    <w:rsid w:val="00D55E7C"/>
    <w:rsid w:val="00F26175"/>
    <w:rsid w:val="00F6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A7E8A64"/>
  <w15:chartTrackingRefBased/>
  <w15:docId w15:val="{6DA9613B-D484-49DD-8DCB-2840A5CE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98C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B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220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201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220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201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71ED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71E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美祢市</dc:creator>
  <cp:keywords/>
  <dc:description/>
  <cp:lastModifiedBy>永光　健二</cp:lastModifiedBy>
  <cp:revision>5</cp:revision>
  <dcterms:created xsi:type="dcterms:W3CDTF">2023-05-05T06:54:00Z</dcterms:created>
  <dcterms:modified xsi:type="dcterms:W3CDTF">2023-05-09T02:27:00Z</dcterms:modified>
</cp:coreProperties>
</file>